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F709B6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REQUERIMENTO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gramEnd"/>
      <w:r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>O Vereador que esta subescreve,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CA4C85" w:rsidRPr="00BB599E">
        <w:rPr>
          <w:rFonts w:ascii="Times New Roman" w:hAnsi="Times New Roman"/>
        </w:rPr>
        <w:t>Muníc</w:t>
      </w:r>
      <w:r w:rsidR="00BB599E" w:rsidRPr="00BB599E">
        <w:rPr>
          <w:rFonts w:ascii="Times New Roman" w:hAnsi="Times New Roman"/>
        </w:rPr>
        <w:t>ipes, que tendo ciência das demandas pendentes,</w:t>
      </w:r>
      <w:r w:rsidR="00BB599E">
        <w:rPr>
          <w:rFonts w:ascii="Times New Roman" w:hAnsi="Times New Roman"/>
        </w:rPr>
        <w:t xml:space="preserve"> no</w:t>
      </w:r>
      <w:r w:rsidR="00BB599E" w:rsidRPr="00BB599E">
        <w:rPr>
          <w:rFonts w:ascii="Times New Roman" w:hAnsi="Times New Roman"/>
        </w:rPr>
        <w:t>s Posto</w:t>
      </w:r>
      <w:r w:rsidR="00BB599E">
        <w:rPr>
          <w:rFonts w:ascii="Times New Roman" w:hAnsi="Times New Roman"/>
        </w:rPr>
        <w:t>s</w:t>
      </w:r>
      <w:r w:rsidR="00BB599E" w:rsidRPr="00BB599E">
        <w:rPr>
          <w:rFonts w:ascii="Times New Roman" w:hAnsi="Times New Roman"/>
        </w:rPr>
        <w:t xml:space="preserve"> de </w:t>
      </w:r>
      <w:r w:rsidR="001020E0">
        <w:rPr>
          <w:rFonts w:ascii="Times New Roman" w:hAnsi="Times New Roman"/>
        </w:rPr>
        <w:t xml:space="preserve">Saúde, </w:t>
      </w:r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>Prefeito do Município, Clebel de Souza Cor</w:t>
      </w:r>
      <w:r w:rsidR="00BB599E">
        <w:rPr>
          <w:rFonts w:ascii="Times New Roman" w:hAnsi="Times New Roman"/>
        </w:rPr>
        <w:t xml:space="preserve">deiro, que </w:t>
      </w:r>
      <w:r w:rsidR="00BB599E" w:rsidRPr="00BB599E">
        <w:rPr>
          <w:rFonts w:ascii="Times New Roman" w:hAnsi="Times New Roman"/>
        </w:rPr>
        <w:t>faça gestão junto a quem de</w:t>
      </w:r>
      <w:r w:rsidR="001020E0">
        <w:rPr>
          <w:rFonts w:ascii="Times New Roman" w:hAnsi="Times New Roman"/>
        </w:rPr>
        <w:t xml:space="preserve"> direito, para que </w:t>
      </w:r>
      <w:r w:rsidR="00CA4C85" w:rsidRPr="00BB599E">
        <w:rPr>
          <w:rFonts w:ascii="Times New Roman" w:hAnsi="Times New Roman"/>
        </w:rPr>
        <w:t>vise</w:t>
      </w:r>
      <w:r w:rsidR="00BB599E" w:rsidRPr="00BB599E">
        <w:rPr>
          <w:rFonts w:ascii="Times New Roman" w:hAnsi="Times New Roman"/>
        </w:rPr>
        <w:t xml:space="preserve"> o mais rápido possível uma equipe de </w:t>
      </w:r>
      <w:r w:rsidR="00BB599E">
        <w:rPr>
          <w:rFonts w:ascii="Times New Roman" w:hAnsi="Times New Roman"/>
        </w:rPr>
        <w:t>técnicos para manutenção das má</w:t>
      </w:r>
      <w:r w:rsidR="00BB599E" w:rsidRPr="00BB599E">
        <w:rPr>
          <w:rFonts w:ascii="Times New Roman" w:hAnsi="Times New Roman"/>
        </w:rPr>
        <w:t>quinas nos consultórios, odontológico, clínico, e nas demais salas da área, na Zona Rural e Urbana, neste Município</w:t>
      </w:r>
      <w:r w:rsidR="00BB599E">
        <w:rPr>
          <w:rFonts w:cs="Calibri"/>
        </w:rPr>
        <w:t>.</w:t>
      </w:r>
    </w:p>
    <w:p w:rsidR="00F709B6" w:rsidRDefault="00F709B6" w:rsidP="001020E0">
      <w:r w:rsidRPr="00A6136F">
        <w:rPr>
          <w:rFonts w:ascii="Times New Roman" w:hAnsi="Times New Roman"/>
          <w:sz w:val="24"/>
          <w:szCs w:val="24"/>
        </w:rPr>
        <w:t xml:space="preserve">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3B07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14 de jul</w:t>
      </w:r>
      <w:r w:rsidR="00A66874">
        <w:rPr>
          <w:rFonts w:ascii="Times New Roman" w:hAnsi="Times New Roman"/>
        </w:rPr>
        <w:t>ho 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A0E" w:rsidRDefault="001F1A0E" w:rsidP="00F709B6">
      <w:pPr>
        <w:spacing w:after="0" w:line="240" w:lineRule="auto"/>
      </w:pPr>
      <w:r>
        <w:separator/>
      </w:r>
    </w:p>
  </w:endnote>
  <w:endnote w:type="continuationSeparator" w:id="0">
    <w:p w:rsidR="001F1A0E" w:rsidRDefault="001F1A0E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http</w:t>
    </w:r>
    <w:proofErr w:type="gramEnd"/>
    <w:r w:rsidRPr="00C40CCB">
      <w:rPr>
        <w:rFonts w:ascii="Times New Roman" w:hAnsi="Times New Roman"/>
        <w:sz w:val="16"/>
        <w:szCs w:val="16"/>
      </w:rPr>
      <w:t>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A0E" w:rsidRDefault="001F1A0E" w:rsidP="00F709B6">
      <w:pPr>
        <w:spacing w:after="0" w:line="240" w:lineRule="auto"/>
      </w:pPr>
      <w:r>
        <w:separator/>
      </w:r>
    </w:p>
  </w:footnote>
  <w:footnote w:type="continuationSeparator" w:id="0">
    <w:p w:rsidR="001F1A0E" w:rsidRDefault="001F1A0E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709B6"/>
    <w:rsid w:val="0000430E"/>
    <w:rsid w:val="001020E0"/>
    <w:rsid w:val="001F1A0E"/>
    <w:rsid w:val="00293BC7"/>
    <w:rsid w:val="002B6178"/>
    <w:rsid w:val="002C73A6"/>
    <w:rsid w:val="00336014"/>
    <w:rsid w:val="003B078D"/>
    <w:rsid w:val="003F1FA6"/>
    <w:rsid w:val="004B3804"/>
    <w:rsid w:val="005B0037"/>
    <w:rsid w:val="005B3279"/>
    <w:rsid w:val="005C319C"/>
    <w:rsid w:val="006E4830"/>
    <w:rsid w:val="0072388D"/>
    <w:rsid w:val="00912A21"/>
    <w:rsid w:val="00960AF8"/>
    <w:rsid w:val="009829B5"/>
    <w:rsid w:val="00A6136F"/>
    <w:rsid w:val="00A66874"/>
    <w:rsid w:val="00AA15DE"/>
    <w:rsid w:val="00AA5CFC"/>
    <w:rsid w:val="00B73CFC"/>
    <w:rsid w:val="00B747FD"/>
    <w:rsid w:val="00BB599E"/>
    <w:rsid w:val="00CA4C85"/>
    <w:rsid w:val="00CE7DCE"/>
    <w:rsid w:val="00D13415"/>
    <w:rsid w:val="00D7382C"/>
    <w:rsid w:val="00DE59A1"/>
    <w:rsid w:val="00E34E27"/>
    <w:rsid w:val="00E867E8"/>
    <w:rsid w:val="00F625A4"/>
    <w:rsid w:val="00F709B6"/>
    <w:rsid w:val="00F8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Escola</cp:lastModifiedBy>
  <cp:revision>4</cp:revision>
  <dcterms:created xsi:type="dcterms:W3CDTF">2017-06-29T11:48:00Z</dcterms:created>
  <dcterms:modified xsi:type="dcterms:W3CDTF">2017-07-19T11:39:00Z</dcterms:modified>
</cp:coreProperties>
</file>