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2044" w14:textId="7BA81B7A" w:rsidR="0046542C" w:rsidRPr="00893B5D" w:rsidRDefault="00893B5D" w:rsidP="00C64885">
      <w:pPr>
        <w:jc w:val="center"/>
        <w:rPr>
          <w:rFonts w:ascii="Bookman Old Style" w:hAnsi="Bookman Old Style"/>
          <w:b/>
        </w:rPr>
      </w:pPr>
      <w:r w:rsidRPr="00893B5D">
        <w:rPr>
          <w:rFonts w:ascii="Bookman Old Style" w:hAnsi="Bookman Old Style"/>
          <w:b/>
        </w:rPr>
        <w:t>GABINETE DO VEREADOR MARIANO BARRO</w:t>
      </w:r>
      <w:r>
        <w:rPr>
          <w:rFonts w:ascii="Bookman Old Style" w:hAnsi="Bookman Old Style"/>
          <w:b/>
        </w:rPr>
        <w:t>S</w:t>
      </w:r>
    </w:p>
    <w:p w14:paraId="7B551274" w14:textId="77777777" w:rsidR="00893B5D" w:rsidRDefault="00893B5D" w:rsidP="00C6488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F33A047" w14:textId="31D2B421" w:rsidR="00C64885" w:rsidRPr="00893B5D" w:rsidRDefault="00276C96" w:rsidP="00C6488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93B5D">
        <w:rPr>
          <w:rFonts w:ascii="Bookman Old Style" w:hAnsi="Bookman Old Style"/>
          <w:b/>
          <w:sz w:val="24"/>
          <w:szCs w:val="24"/>
          <w:u w:val="single"/>
        </w:rPr>
        <w:t xml:space="preserve">INDICAÇÃO Nº        </w:t>
      </w:r>
      <w:r w:rsidR="0078453F" w:rsidRPr="00893B5D">
        <w:rPr>
          <w:rFonts w:ascii="Bookman Old Style" w:hAnsi="Bookman Old Style"/>
          <w:b/>
          <w:sz w:val="24"/>
          <w:szCs w:val="24"/>
          <w:u w:val="single"/>
        </w:rPr>
        <w:t>/2021</w:t>
      </w:r>
    </w:p>
    <w:p w14:paraId="0A9899E4" w14:textId="271912B4" w:rsidR="0046542C" w:rsidRPr="0046542C" w:rsidRDefault="0046542C" w:rsidP="0046542C">
      <w:pPr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46542C">
        <w:rPr>
          <w:rFonts w:ascii="Bookman Old Style" w:hAnsi="Bookman Old Style" w:cs="Arial"/>
          <w:sz w:val="24"/>
          <w:szCs w:val="24"/>
        </w:rPr>
        <w:t xml:space="preserve">Indico a Mesa, após ouvido o Plenário, na forma Regimental, que seja solicitado ao Exmo. Senhor Prefeito Marcones Sá e ao Secretário de </w:t>
      </w:r>
      <w:r w:rsidR="00893B5D">
        <w:rPr>
          <w:rFonts w:ascii="Bookman Old Style" w:hAnsi="Bookman Old Style" w:cs="Arial"/>
          <w:sz w:val="24"/>
          <w:szCs w:val="24"/>
        </w:rPr>
        <w:t>Obras M</w:t>
      </w:r>
      <w:r w:rsidR="00C66531">
        <w:rPr>
          <w:rFonts w:ascii="Bookman Old Style" w:hAnsi="Bookman Old Style" w:cs="Arial"/>
          <w:sz w:val="24"/>
          <w:szCs w:val="24"/>
        </w:rPr>
        <w:t>ichael Kenneth, que seja reconstruída a lombada em frente a Polícia Federal, na R. Carlos Soares de Brito. no centro.</w:t>
      </w:r>
    </w:p>
    <w:p w14:paraId="1B5467FE" w14:textId="77777777" w:rsidR="00C64885" w:rsidRPr="00893B5D" w:rsidRDefault="00C64885" w:rsidP="00FA6FDA">
      <w:pPr>
        <w:ind w:firstLine="567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893B5D">
        <w:rPr>
          <w:rFonts w:ascii="Bookman Old Style" w:hAnsi="Bookman Old Style" w:cstheme="minorHAnsi"/>
          <w:b/>
          <w:sz w:val="24"/>
          <w:szCs w:val="24"/>
          <w:u w:val="single"/>
        </w:rPr>
        <w:t>JUSTIFICATIVA</w:t>
      </w:r>
      <w:r w:rsidRPr="00893B5D">
        <w:rPr>
          <w:rFonts w:ascii="Bookman Old Style" w:hAnsi="Bookman Old Style" w:cstheme="minorHAnsi"/>
          <w:b/>
          <w:sz w:val="24"/>
          <w:szCs w:val="24"/>
        </w:rPr>
        <w:t>:</w:t>
      </w:r>
    </w:p>
    <w:p w14:paraId="182F1D82" w14:textId="2E557BD4" w:rsidR="0046542C" w:rsidRPr="0046542C" w:rsidRDefault="00A52846" w:rsidP="00C66531">
      <w:pPr>
        <w:ind w:firstLine="426"/>
        <w:jc w:val="both"/>
        <w:rPr>
          <w:rFonts w:ascii="Bookman Old Style" w:hAnsi="Bookman Old Style" w:cs="Arial"/>
          <w:sz w:val="24"/>
          <w:szCs w:val="24"/>
        </w:rPr>
      </w:pPr>
      <w:r w:rsidRPr="0046542C">
        <w:rPr>
          <w:rFonts w:ascii="Bookman Old Style" w:hAnsi="Bookman Old Style" w:cs="Arial"/>
          <w:sz w:val="24"/>
          <w:szCs w:val="24"/>
        </w:rPr>
        <w:t xml:space="preserve">Esta indicação </w:t>
      </w:r>
      <w:r w:rsidR="00DF73DF" w:rsidRPr="0046542C">
        <w:rPr>
          <w:rFonts w:ascii="Bookman Old Style" w:hAnsi="Bookman Old Style" w:cs="Arial"/>
          <w:sz w:val="24"/>
          <w:szCs w:val="24"/>
        </w:rPr>
        <w:t xml:space="preserve">é muito importante </w:t>
      </w:r>
      <w:r w:rsidR="00C66531">
        <w:rPr>
          <w:rFonts w:ascii="Bookman Old Style" w:hAnsi="Bookman Old Style" w:cs="Arial"/>
          <w:sz w:val="24"/>
          <w:szCs w:val="24"/>
        </w:rPr>
        <w:t xml:space="preserve">pois a rua é de grande </w:t>
      </w:r>
      <w:r w:rsidR="00BA603B">
        <w:rPr>
          <w:rFonts w:ascii="Bookman Old Style" w:hAnsi="Bookman Old Style" w:cs="Arial"/>
          <w:sz w:val="24"/>
          <w:szCs w:val="24"/>
        </w:rPr>
        <w:t>fluxo</w:t>
      </w:r>
      <w:r w:rsidR="00C66531">
        <w:rPr>
          <w:rFonts w:ascii="Bookman Old Style" w:hAnsi="Bookman Old Style" w:cs="Arial"/>
          <w:sz w:val="24"/>
          <w:szCs w:val="24"/>
        </w:rPr>
        <w:t xml:space="preserve"> durante todo o dia, </w:t>
      </w:r>
      <w:r w:rsidR="00BA603B">
        <w:rPr>
          <w:rFonts w:ascii="Bookman Old Style" w:hAnsi="Bookman Old Style" w:cs="Arial"/>
          <w:sz w:val="24"/>
          <w:szCs w:val="24"/>
        </w:rPr>
        <w:t xml:space="preserve">e a noite os </w:t>
      </w:r>
      <w:r w:rsidR="00C66531">
        <w:rPr>
          <w:rFonts w:ascii="Bookman Old Style" w:hAnsi="Bookman Old Style" w:cs="Arial"/>
          <w:sz w:val="24"/>
          <w:szCs w:val="24"/>
        </w:rPr>
        <w:t xml:space="preserve">moradores dizem ser possível ouvir a alta velocidade que os veículos passam por ali, parecendo uma pista de corrida, </w:t>
      </w:r>
      <w:r w:rsidR="00BA603B">
        <w:rPr>
          <w:rFonts w:ascii="Bookman Old Style" w:hAnsi="Bookman Old Style" w:cs="Arial"/>
          <w:sz w:val="24"/>
          <w:szCs w:val="24"/>
        </w:rPr>
        <w:t>onde já ocorreram muitos acidentes e preocupa a todos que residem aquela rua.</w:t>
      </w:r>
    </w:p>
    <w:p w14:paraId="628BCAA8" w14:textId="77777777" w:rsidR="002A485F" w:rsidRPr="0046542C" w:rsidRDefault="00FA6FDA" w:rsidP="00FA6FDA">
      <w:pPr>
        <w:ind w:firstLine="426"/>
        <w:jc w:val="both"/>
        <w:rPr>
          <w:rFonts w:ascii="Bookman Old Style" w:hAnsi="Bookman Old Style" w:cs="Arial"/>
          <w:sz w:val="24"/>
          <w:szCs w:val="24"/>
        </w:rPr>
      </w:pPr>
      <w:r w:rsidRPr="0046542C">
        <w:rPr>
          <w:rFonts w:ascii="Bookman Old Style" w:hAnsi="Bookman Old Style" w:cs="Arial"/>
          <w:sz w:val="24"/>
          <w:szCs w:val="24"/>
        </w:rPr>
        <w:t>Assim, pedimos ao Poder Executivo Municipal qu</w:t>
      </w:r>
      <w:r w:rsidR="002A485F" w:rsidRPr="0046542C">
        <w:rPr>
          <w:rFonts w:ascii="Bookman Old Style" w:hAnsi="Bookman Old Style" w:cs="Arial"/>
          <w:sz w:val="24"/>
          <w:szCs w:val="24"/>
        </w:rPr>
        <w:t xml:space="preserve">e viabilize </w:t>
      </w:r>
      <w:r w:rsidR="00AA589E" w:rsidRPr="0046542C">
        <w:rPr>
          <w:rFonts w:ascii="Bookman Old Style" w:hAnsi="Bookman Old Style" w:cs="Arial"/>
          <w:sz w:val="24"/>
          <w:szCs w:val="24"/>
        </w:rPr>
        <w:t xml:space="preserve">o </w:t>
      </w:r>
      <w:r w:rsidR="002A485F" w:rsidRPr="0046542C">
        <w:rPr>
          <w:rFonts w:ascii="Bookman Old Style" w:hAnsi="Bookman Old Style" w:cs="Arial"/>
          <w:sz w:val="24"/>
          <w:szCs w:val="24"/>
        </w:rPr>
        <w:t>encaminhamento</w:t>
      </w:r>
      <w:r w:rsidR="00AA589E" w:rsidRPr="0046542C">
        <w:rPr>
          <w:rFonts w:ascii="Bookman Old Style" w:hAnsi="Bookman Old Style" w:cs="Arial"/>
          <w:sz w:val="24"/>
          <w:szCs w:val="24"/>
        </w:rPr>
        <w:t xml:space="preserve"> deste projeto</w:t>
      </w:r>
      <w:r w:rsidR="002A485F" w:rsidRPr="0046542C">
        <w:rPr>
          <w:rFonts w:ascii="Bookman Old Style" w:hAnsi="Bookman Old Style" w:cs="Arial"/>
          <w:sz w:val="24"/>
          <w:szCs w:val="24"/>
        </w:rPr>
        <w:t>.</w:t>
      </w:r>
    </w:p>
    <w:p w14:paraId="27EA8558" w14:textId="475D0164" w:rsidR="00FA6FDA" w:rsidRPr="0046542C" w:rsidRDefault="00FA6FDA" w:rsidP="00FA6FDA">
      <w:pPr>
        <w:ind w:firstLine="426"/>
        <w:jc w:val="both"/>
        <w:rPr>
          <w:rFonts w:ascii="Bookman Old Style" w:hAnsi="Bookman Old Style" w:cs="Arial"/>
          <w:sz w:val="24"/>
          <w:szCs w:val="24"/>
        </w:rPr>
      </w:pPr>
      <w:r w:rsidRPr="0046542C">
        <w:rPr>
          <w:rFonts w:ascii="Bookman Old Style" w:hAnsi="Bookman Old Style" w:cs="Arial"/>
          <w:sz w:val="24"/>
          <w:szCs w:val="24"/>
        </w:rPr>
        <w:t xml:space="preserve">Diante do exposto, solicitamos aos nobres pares, aprovação do requerido. </w:t>
      </w:r>
    </w:p>
    <w:p w14:paraId="6B0A538A" w14:textId="60EF8117" w:rsidR="0046542C" w:rsidRPr="00037EB9" w:rsidRDefault="00BA603B" w:rsidP="0046542C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</w:t>
      </w:r>
      <w:r w:rsidR="0046542C" w:rsidRPr="00037EB9">
        <w:rPr>
          <w:rFonts w:ascii="Bookman Old Style" w:hAnsi="Bookman Old Style" w:cs="Arial"/>
        </w:rPr>
        <w:t>algueiro,</w:t>
      </w:r>
      <w:r w:rsidR="0046542C">
        <w:rPr>
          <w:rFonts w:ascii="Bookman Old Style" w:hAnsi="Bookman Old Style" w:cs="Arial"/>
        </w:rPr>
        <w:t xml:space="preserve"> </w:t>
      </w:r>
      <w:r w:rsidR="003E78F4">
        <w:rPr>
          <w:rFonts w:ascii="Bookman Old Style" w:hAnsi="Bookman Old Style" w:cs="Arial"/>
        </w:rPr>
        <w:t>05</w:t>
      </w:r>
      <w:r w:rsidR="0046542C">
        <w:rPr>
          <w:rFonts w:ascii="Bookman Old Style" w:hAnsi="Bookman Old Style" w:cs="Arial"/>
        </w:rPr>
        <w:t xml:space="preserve"> </w:t>
      </w:r>
      <w:r w:rsidR="0046542C" w:rsidRPr="00037EB9">
        <w:rPr>
          <w:rFonts w:ascii="Bookman Old Style" w:hAnsi="Bookman Old Style" w:cs="Arial"/>
        </w:rPr>
        <w:t>de</w:t>
      </w:r>
      <w:r>
        <w:rPr>
          <w:rFonts w:ascii="Bookman Old Style" w:hAnsi="Bookman Old Style" w:cs="Arial"/>
        </w:rPr>
        <w:t xml:space="preserve"> ju</w:t>
      </w:r>
      <w:r w:rsidR="003E78F4">
        <w:rPr>
          <w:rFonts w:ascii="Bookman Old Style" w:hAnsi="Bookman Old Style" w:cs="Arial"/>
        </w:rPr>
        <w:t>l</w:t>
      </w:r>
      <w:r>
        <w:rPr>
          <w:rFonts w:ascii="Bookman Old Style" w:hAnsi="Bookman Old Style" w:cs="Arial"/>
        </w:rPr>
        <w:t>ho</w:t>
      </w:r>
      <w:r w:rsidR="0046542C">
        <w:rPr>
          <w:rFonts w:ascii="Bookman Old Style" w:hAnsi="Bookman Old Style" w:cs="Arial"/>
        </w:rPr>
        <w:t xml:space="preserve"> de 2021</w:t>
      </w:r>
    </w:p>
    <w:p w14:paraId="08C38D16" w14:textId="6E5C56B4" w:rsidR="0046542C" w:rsidRPr="00037EB9" w:rsidRDefault="0046542C" w:rsidP="00BA603B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</w:t>
      </w:r>
      <w:r w:rsidRPr="00037EB9">
        <w:rPr>
          <w:rFonts w:ascii="Bookman Old Style" w:hAnsi="Bookman Old Style" w:cs="Arial"/>
        </w:rPr>
        <w:t>Atenciosamente,</w:t>
      </w:r>
      <w:r>
        <w:rPr>
          <w:rFonts w:ascii="Bookman Old Style" w:hAnsi="Bookman Old Style" w:cs="Arial"/>
        </w:rPr>
        <w:tab/>
      </w:r>
    </w:p>
    <w:p w14:paraId="510835D8" w14:textId="207C34AE" w:rsidR="0046542C" w:rsidRPr="00037EB9" w:rsidRDefault="00BA603B" w:rsidP="00BA603B">
      <w:pPr>
        <w:tabs>
          <w:tab w:val="left" w:pos="5775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2A582E6" wp14:editId="57FDC7A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419350" cy="895350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</w:rPr>
        <w:tab/>
      </w:r>
    </w:p>
    <w:p w14:paraId="0EED1EDA" w14:textId="2713B7D5" w:rsidR="00FA71A5" w:rsidRPr="0046542C" w:rsidRDefault="00FA71A5" w:rsidP="0078453F">
      <w:pPr>
        <w:jc w:val="center"/>
        <w:rPr>
          <w:rFonts w:ascii="Bookman Old Style" w:hAnsi="Bookman Old Style" w:cs="Arial"/>
          <w:sz w:val="24"/>
          <w:szCs w:val="24"/>
        </w:rPr>
      </w:pPr>
    </w:p>
    <w:sectPr w:rsidR="00FA71A5" w:rsidRPr="0046542C" w:rsidSect="00F4194F">
      <w:headerReference w:type="default" r:id="rId8"/>
      <w:foot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4E32" w14:textId="77777777" w:rsidR="00EC2B00" w:rsidRDefault="00EC2B00" w:rsidP="00693808">
      <w:pPr>
        <w:spacing w:after="0" w:line="240" w:lineRule="auto"/>
      </w:pPr>
      <w:r>
        <w:separator/>
      </w:r>
    </w:p>
  </w:endnote>
  <w:endnote w:type="continuationSeparator" w:id="0">
    <w:p w14:paraId="3511525C" w14:textId="77777777" w:rsidR="00EC2B00" w:rsidRDefault="00EC2B00" w:rsidP="0069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23"/>
    </w:tblGrid>
    <w:tr w:rsidR="000B0F84" w14:paraId="0C7FD301" w14:textId="77777777" w:rsidTr="00023014">
      <w:trPr>
        <w:trHeight w:val="1125"/>
      </w:trPr>
      <w:tc>
        <w:tcPr>
          <w:tcW w:w="2045" w:type="pct"/>
          <w:tcBorders>
            <w:top w:val="single" w:sz="4" w:space="0" w:color="auto"/>
          </w:tcBorders>
        </w:tcPr>
        <w:p w14:paraId="6496C909" w14:textId="77777777"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14:paraId="07AB54E3" w14:textId="77777777"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14:paraId="52E42A2F" w14:textId="77777777"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14:paraId="16331CE0" w14:textId="77777777"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14:paraId="41E78202" w14:textId="77777777"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14:paraId="69736F40" w14:textId="77777777"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14:paraId="1ECE7E4B" w14:textId="77777777" w:rsidR="000B0F84" w:rsidRDefault="000B0F84">
    <w:pPr>
      <w:pStyle w:val="Rodap"/>
    </w:pPr>
  </w:p>
  <w:p w14:paraId="72CFCE2C" w14:textId="77777777" w:rsidR="000B0F84" w:rsidRDefault="000B0F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AA6C" w14:textId="77777777" w:rsidR="00EC2B00" w:rsidRDefault="00EC2B00" w:rsidP="00693808">
      <w:pPr>
        <w:spacing w:after="0" w:line="240" w:lineRule="auto"/>
      </w:pPr>
      <w:r>
        <w:separator/>
      </w:r>
    </w:p>
  </w:footnote>
  <w:footnote w:type="continuationSeparator" w:id="0">
    <w:p w14:paraId="4ACB51B9" w14:textId="77777777" w:rsidR="00EC2B00" w:rsidRDefault="00EC2B00" w:rsidP="0069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A3FD" w14:textId="77777777" w:rsidR="00693808" w:rsidRDefault="00EC2B00" w:rsidP="00D2694C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  <w:lang w:eastAsia="pt-BR"/>
      </w:rPr>
      <w:pict w14:anchorId="29C844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875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  <w:r w:rsidR="00D2694C"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02FAA720" wp14:editId="64EA1831">
          <wp:extent cx="2640383" cy="871711"/>
          <wp:effectExtent l="0" t="0" r="7620" b="5080"/>
          <wp:docPr id="4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81522"/>
    <w:multiLevelType w:val="hybridMultilevel"/>
    <w:tmpl w:val="5988102A"/>
    <w:lvl w:ilvl="0" w:tplc="ACC2F8C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08"/>
    <w:rsid w:val="00013466"/>
    <w:rsid w:val="00022261"/>
    <w:rsid w:val="000439A5"/>
    <w:rsid w:val="000B0F84"/>
    <w:rsid w:val="000B2461"/>
    <w:rsid w:val="000B55D5"/>
    <w:rsid w:val="000F348A"/>
    <w:rsid w:val="000F7D71"/>
    <w:rsid w:val="00101B0E"/>
    <w:rsid w:val="001A30B3"/>
    <w:rsid w:val="001B296A"/>
    <w:rsid w:val="001D2E54"/>
    <w:rsid w:val="001E1328"/>
    <w:rsid w:val="001E6B78"/>
    <w:rsid w:val="001F26C3"/>
    <w:rsid w:val="001F3DF2"/>
    <w:rsid w:val="001F42E7"/>
    <w:rsid w:val="0021614B"/>
    <w:rsid w:val="00223DF1"/>
    <w:rsid w:val="0022737B"/>
    <w:rsid w:val="00276C96"/>
    <w:rsid w:val="00293287"/>
    <w:rsid w:val="002A15D6"/>
    <w:rsid w:val="002A485F"/>
    <w:rsid w:val="002A78BC"/>
    <w:rsid w:val="002B6A5F"/>
    <w:rsid w:val="002D5ED0"/>
    <w:rsid w:val="002D786E"/>
    <w:rsid w:val="00313B77"/>
    <w:rsid w:val="00316548"/>
    <w:rsid w:val="00317942"/>
    <w:rsid w:val="003253A4"/>
    <w:rsid w:val="00376F4E"/>
    <w:rsid w:val="00394061"/>
    <w:rsid w:val="003A2BD2"/>
    <w:rsid w:val="003C7EBB"/>
    <w:rsid w:val="003E2EF7"/>
    <w:rsid w:val="003E78F4"/>
    <w:rsid w:val="003F2000"/>
    <w:rsid w:val="00410C7D"/>
    <w:rsid w:val="00427B17"/>
    <w:rsid w:val="0044215F"/>
    <w:rsid w:val="0046542C"/>
    <w:rsid w:val="004B00F1"/>
    <w:rsid w:val="004D2E6C"/>
    <w:rsid w:val="004D3C66"/>
    <w:rsid w:val="004F3D00"/>
    <w:rsid w:val="0050348A"/>
    <w:rsid w:val="00507A6F"/>
    <w:rsid w:val="00516316"/>
    <w:rsid w:val="00517CF9"/>
    <w:rsid w:val="0055118B"/>
    <w:rsid w:val="00561221"/>
    <w:rsid w:val="00561432"/>
    <w:rsid w:val="00561FB5"/>
    <w:rsid w:val="00571EB5"/>
    <w:rsid w:val="005762E3"/>
    <w:rsid w:val="005C16FC"/>
    <w:rsid w:val="005F3A58"/>
    <w:rsid w:val="005F4DB3"/>
    <w:rsid w:val="005F5819"/>
    <w:rsid w:val="00605721"/>
    <w:rsid w:val="00607148"/>
    <w:rsid w:val="00620BCB"/>
    <w:rsid w:val="0063458E"/>
    <w:rsid w:val="00651662"/>
    <w:rsid w:val="0065420E"/>
    <w:rsid w:val="006602D9"/>
    <w:rsid w:val="00660A10"/>
    <w:rsid w:val="00661A55"/>
    <w:rsid w:val="00673F60"/>
    <w:rsid w:val="006761EA"/>
    <w:rsid w:val="00693808"/>
    <w:rsid w:val="00697EF3"/>
    <w:rsid w:val="006A1641"/>
    <w:rsid w:val="006A3ADC"/>
    <w:rsid w:val="006C05DB"/>
    <w:rsid w:val="006E4EB4"/>
    <w:rsid w:val="006F4CB8"/>
    <w:rsid w:val="00701A03"/>
    <w:rsid w:val="00705086"/>
    <w:rsid w:val="00705DCE"/>
    <w:rsid w:val="00713B1E"/>
    <w:rsid w:val="0072461C"/>
    <w:rsid w:val="00746738"/>
    <w:rsid w:val="007612FF"/>
    <w:rsid w:val="00767056"/>
    <w:rsid w:val="00775119"/>
    <w:rsid w:val="0078453F"/>
    <w:rsid w:val="007870F8"/>
    <w:rsid w:val="0079058D"/>
    <w:rsid w:val="007A6FB9"/>
    <w:rsid w:val="007D4096"/>
    <w:rsid w:val="007F515A"/>
    <w:rsid w:val="00803388"/>
    <w:rsid w:val="008159AE"/>
    <w:rsid w:val="00816F3A"/>
    <w:rsid w:val="00855004"/>
    <w:rsid w:val="008705C4"/>
    <w:rsid w:val="00882EAB"/>
    <w:rsid w:val="00886AC6"/>
    <w:rsid w:val="00893B5D"/>
    <w:rsid w:val="008A42AD"/>
    <w:rsid w:val="008B2755"/>
    <w:rsid w:val="008B5452"/>
    <w:rsid w:val="008C1D61"/>
    <w:rsid w:val="008C3BA6"/>
    <w:rsid w:val="008D1E31"/>
    <w:rsid w:val="008D620D"/>
    <w:rsid w:val="008E4F69"/>
    <w:rsid w:val="008E4F97"/>
    <w:rsid w:val="008E5E7B"/>
    <w:rsid w:val="008F5958"/>
    <w:rsid w:val="00905F64"/>
    <w:rsid w:val="00920A5C"/>
    <w:rsid w:val="00923AF3"/>
    <w:rsid w:val="00953EB5"/>
    <w:rsid w:val="00961E07"/>
    <w:rsid w:val="00966EC4"/>
    <w:rsid w:val="00971AB2"/>
    <w:rsid w:val="009732A6"/>
    <w:rsid w:val="00975A3D"/>
    <w:rsid w:val="0097721F"/>
    <w:rsid w:val="009A2919"/>
    <w:rsid w:val="009A362C"/>
    <w:rsid w:val="009C5346"/>
    <w:rsid w:val="009C7646"/>
    <w:rsid w:val="009D4F33"/>
    <w:rsid w:val="009F34A1"/>
    <w:rsid w:val="00A0373B"/>
    <w:rsid w:val="00A0537F"/>
    <w:rsid w:val="00A07975"/>
    <w:rsid w:val="00A251ED"/>
    <w:rsid w:val="00A35C9A"/>
    <w:rsid w:val="00A40927"/>
    <w:rsid w:val="00A52846"/>
    <w:rsid w:val="00A66AA3"/>
    <w:rsid w:val="00A76AFC"/>
    <w:rsid w:val="00AA589E"/>
    <w:rsid w:val="00AD2247"/>
    <w:rsid w:val="00AF760E"/>
    <w:rsid w:val="00B0342A"/>
    <w:rsid w:val="00B13473"/>
    <w:rsid w:val="00B17280"/>
    <w:rsid w:val="00B313D5"/>
    <w:rsid w:val="00B31D5C"/>
    <w:rsid w:val="00B44BA5"/>
    <w:rsid w:val="00B44FB0"/>
    <w:rsid w:val="00B46337"/>
    <w:rsid w:val="00B6526A"/>
    <w:rsid w:val="00B90FC6"/>
    <w:rsid w:val="00BA603B"/>
    <w:rsid w:val="00BB0E4D"/>
    <w:rsid w:val="00BC55D2"/>
    <w:rsid w:val="00BD034B"/>
    <w:rsid w:val="00BF4F62"/>
    <w:rsid w:val="00BF5E15"/>
    <w:rsid w:val="00BF73C4"/>
    <w:rsid w:val="00C013A8"/>
    <w:rsid w:val="00C152D3"/>
    <w:rsid w:val="00C16A22"/>
    <w:rsid w:val="00C24EC7"/>
    <w:rsid w:val="00C25C15"/>
    <w:rsid w:val="00C54823"/>
    <w:rsid w:val="00C5736D"/>
    <w:rsid w:val="00C64885"/>
    <w:rsid w:val="00C66531"/>
    <w:rsid w:val="00C70BB6"/>
    <w:rsid w:val="00C931C4"/>
    <w:rsid w:val="00C96A07"/>
    <w:rsid w:val="00CA18AA"/>
    <w:rsid w:val="00CB12BF"/>
    <w:rsid w:val="00CB6B0C"/>
    <w:rsid w:val="00CC3425"/>
    <w:rsid w:val="00CC6D7E"/>
    <w:rsid w:val="00CD260C"/>
    <w:rsid w:val="00CE2F06"/>
    <w:rsid w:val="00CF0E39"/>
    <w:rsid w:val="00D068C1"/>
    <w:rsid w:val="00D1114A"/>
    <w:rsid w:val="00D2694C"/>
    <w:rsid w:val="00D37E4B"/>
    <w:rsid w:val="00D6097B"/>
    <w:rsid w:val="00D83842"/>
    <w:rsid w:val="00DB0A5E"/>
    <w:rsid w:val="00DE39FF"/>
    <w:rsid w:val="00DF73DF"/>
    <w:rsid w:val="00E20508"/>
    <w:rsid w:val="00E32C19"/>
    <w:rsid w:val="00E842FC"/>
    <w:rsid w:val="00E94346"/>
    <w:rsid w:val="00E9706E"/>
    <w:rsid w:val="00EA4585"/>
    <w:rsid w:val="00EC13A9"/>
    <w:rsid w:val="00EC2B00"/>
    <w:rsid w:val="00ED55E5"/>
    <w:rsid w:val="00EE01E0"/>
    <w:rsid w:val="00EF0773"/>
    <w:rsid w:val="00F22889"/>
    <w:rsid w:val="00F4194F"/>
    <w:rsid w:val="00F532B9"/>
    <w:rsid w:val="00F573C8"/>
    <w:rsid w:val="00F575FB"/>
    <w:rsid w:val="00F579B2"/>
    <w:rsid w:val="00F64F98"/>
    <w:rsid w:val="00F667BD"/>
    <w:rsid w:val="00F83779"/>
    <w:rsid w:val="00FA2CC1"/>
    <w:rsid w:val="00FA6FDA"/>
    <w:rsid w:val="00FA71A5"/>
    <w:rsid w:val="00FB5DFE"/>
    <w:rsid w:val="00FC2431"/>
    <w:rsid w:val="00FC354C"/>
    <w:rsid w:val="00FC6053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6E086C"/>
  <w15:docId w15:val="{44899EAA-945C-452F-B40E-D25CB430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8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808"/>
  </w:style>
  <w:style w:type="paragraph" w:styleId="Rodap">
    <w:name w:val="footer"/>
    <w:basedOn w:val="Normal"/>
    <w:link w:val="Rodap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3808"/>
  </w:style>
  <w:style w:type="paragraph" w:styleId="Corpodetexto">
    <w:name w:val="Body Text"/>
    <w:basedOn w:val="Normal"/>
    <w:link w:val="CorpodetextoChar"/>
    <w:semiHidden/>
    <w:rsid w:val="00693808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93808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693808"/>
    <w:rPr>
      <w:b/>
      <w:bCs/>
    </w:rPr>
  </w:style>
  <w:style w:type="paragraph" w:styleId="PargrafodaLista">
    <w:name w:val="List Paragraph"/>
    <w:basedOn w:val="Normal"/>
    <w:uiPriority w:val="34"/>
    <w:qFormat/>
    <w:rsid w:val="00BC55D2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F8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4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Mariano Barros</cp:lastModifiedBy>
  <cp:revision>3</cp:revision>
  <cp:lastPrinted>2021-02-08T13:58:00Z</cp:lastPrinted>
  <dcterms:created xsi:type="dcterms:W3CDTF">2021-06-21T11:55:00Z</dcterms:created>
  <dcterms:modified xsi:type="dcterms:W3CDTF">2021-07-05T12:23:00Z</dcterms:modified>
</cp:coreProperties>
</file>